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ORGANIZACJA DOWOZÓW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  ROKU SZKOLNYM 2016/2017 Z MIEJSCOWO</w:t>
      </w:r>
      <w:r w:rsidR="008C3752">
        <w:rPr>
          <w:rFonts w:ascii="Times New Roman" w:hAnsi="Times New Roman" w:cs="Times New Roman"/>
          <w:b/>
          <w:bCs/>
          <w:sz w:val="24"/>
          <w:szCs w:val="24"/>
        </w:rPr>
        <w:t>ŚCI: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ławno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Dowóz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24 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ławno wieś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30  Strzelce PSP Nr. 1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33  Przedszkole ul. Saperów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37  PSP Nr.1 ul. Zachodnia- Tymczasowo SOSW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43  Strzelce OSOW -Tymczasowo  PSP Nr.1 ul. Zachodnia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47  Strzelce Gimnazjum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55  Strzelce , d.a.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Odwóz I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15 - 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20 -  PSP Nr.1 ul. Zachodnia- Tymczasowo SOSW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25 – Strzelce PSP Nr.1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12. 28 – Przedszkole ul. Saperów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30 -  Strzelce SOSW -Tymczasowo  PSP Nr.1 ul. Zachodnia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33– Strzelce Gimnazjum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40 – S</w:t>
      </w:r>
      <w:r>
        <w:rPr>
          <w:rFonts w:ascii="Times New Roman" w:hAnsi="Times New Roman" w:cs="Times New Roman"/>
          <w:b/>
          <w:bCs/>
          <w:sz w:val="24"/>
          <w:szCs w:val="24"/>
        </w:rPr>
        <w:t>ławno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12. 50 – Strzelce PSP Nr.1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12. 53–  Przedszkole ul. Saperów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57 -  PSP Nr.1 ul. Zachodnia - Tymczasowo SOSW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00 – Strzelce SOSW  -Tymczasowo  PSP Nr.1 ul. Zachodnia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05 – Strzelce Gimnazjum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10 – Sid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łów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15 – Gardzko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13. 25 – Strzelce zajezdnia PKS    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Odwóz II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15 – Strzelce – zajezdnia PKS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20 - Strzelce PSP Nr.1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25 - Strzelce SOSW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30 - Strzelce Gimnazjum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40 - S</w:t>
      </w:r>
      <w:r>
        <w:rPr>
          <w:rFonts w:ascii="Times New Roman" w:hAnsi="Times New Roman" w:cs="Times New Roman"/>
          <w:b/>
          <w:bCs/>
          <w:sz w:val="24"/>
          <w:szCs w:val="24"/>
        </w:rPr>
        <w:t>ławno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50 - Strzelce PSP Nr.1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55 - Strzelce SOSW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58 - Strzelce Gimnazjum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10 - Sid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łów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15 – Gardzko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15. 25 - Strzelce zajezdnia PKS     </w:t>
      </w:r>
    </w:p>
    <w:p w:rsidR="000F0B11" w:rsidRDefault="000F0B11"/>
    <w:p w:rsidR="00ED6A4A" w:rsidRDefault="00ED6A4A"/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ORGANIZACJA DOWOZÓW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  ROKU SZKOLNYM 2016/2017 Z MIEJSCOWO</w:t>
      </w:r>
      <w:r w:rsidR="008C3752">
        <w:rPr>
          <w:rFonts w:ascii="Times New Roman" w:hAnsi="Times New Roman" w:cs="Times New Roman"/>
          <w:b/>
          <w:bCs/>
          <w:sz w:val="24"/>
          <w:szCs w:val="24"/>
        </w:rPr>
        <w:t>ŚCI: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6A4A" w:rsidRDefault="008C3752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Gilów, Ogardy, Pielice, Lipie Góry</w:t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>, Czy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żewo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Dowóz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6. 55 –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00 – Lipie Góry Kolonia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02 – Lipie Góry przystanek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05 – Pielice Kolonia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7 .08 -  Pielice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13 – Ogardy – PSP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 .18 – Gilów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 .23 -  Ogardy – PSP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28 -  Pielice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30 – Lipie Góry            - do PSP  Nr. 1  i ul. Zachodnia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32 -  Lipie Góry Kol .  - do PSP  Nr. 1  i ul. Zachodnia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35 – Czy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żewo               - do PSP  Nr. 1  i ul. Zachodnia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40 – Strzelce PSP ul. Zachodnia -  Tymczasowo SOSW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 .43 – Strzelce PSP  Nr.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50 -  Strzelce SOSW - Tymczasowo PSP ul. Zachodnia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55 -  Strzelce Gimnazjum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8 .00 -  Strzelce – zajezdnia PKS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Odwóz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25 -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28 – PSP Nr.1 ul. Zachodnia -Tymczasowo SOSW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35–  Strzelce PSP Nr.1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38 – Przedszkole ul. Saperów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40 – Strzelce SOSW -Tymczasowo PSP Nr.1 ul.Zachodnia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45 – Strzelce Gimnazjum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50 – Czy</w:t>
      </w:r>
      <w:r>
        <w:rPr>
          <w:rFonts w:ascii="Times New Roman" w:hAnsi="Times New Roman" w:cs="Times New Roman"/>
          <w:b/>
          <w:bCs/>
          <w:sz w:val="24"/>
          <w:szCs w:val="24"/>
        </w:rPr>
        <w:t>żewo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12. 55 – Lipie Góry Kolonia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12. 58 – Lipie Góry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13. 20 - Ogardy – PSP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 min  przerwa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13. 25 – Gilów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13. 35 - Ogardy – PSP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13. 38 – Pielice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40 – Pielice Kolonia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13. 45 – Lipie Góry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13. 48 – Lipie Góry Kolonia     </w:t>
      </w:r>
    </w:p>
    <w:p w:rsidR="00ED6A4A" w:rsidRDefault="00ED6A4A" w:rsidP="00ED6A4A">
      <w:pPr>
        <w:tabs>
          <w:tab w:val="left" w:pos="3135"/>
        </w:tabs>
        <w:autoSpaceDE w:val="0"/>
        <w:autoSpaceDN w:val="0"/>
        <w:adjustRightInd w:val="0"/>
        <w:spacing w:line="240" w:lineRule="auto"/>
        <w:ind w:left="2850" w:hanging="45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14. 00 -  Strzelce – zajezdnia PKS     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Odwóz  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20 -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25 - Strzelce PSP  Nr.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28 - Strzelce SOSW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30 – Strzelce Gimnazjum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37 - Czy</w:t>
      </w:r>
      <w:r>
        <w:rPr>
          <w:rFonts w:ascii="Times New Roman" w:hAnsi="Times New Roman" w:cs="Times New Roman"/>
          <w:b/>
          <w:bCs/>
          <w:sz w:val="24"/>
          <w:szCs w:val="24"/>
        </w:rPr>
        <w:t>żewo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14. 45 – Lipie Góry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Kolonia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14. 48–  Lipie Góry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50 – Pielice  Kolonia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14. 53– Pielice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05 - Ogardy – PSP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10 – Gilów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17 - Ogardy – PSP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15. 23 – Pielice </w:t>
      </w:r>
    </w:p>
    <w:p w:rsidR="00ED6A4A" w:rsidRDefault="00ED6A4A" w:rsidP="00ED6A4A"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30 – Lipie Góry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40-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Default="00ED6A4A" w:rsidP="00ED6A4A"/>
    <w:p w:rsidR="00ED6A4A" w:rsidRDefault="00ED6A4A" w:rsidP="00ED6A4A">
      <w:pPr>
        <w:tabs>
          <w:tab w:val="left" w:pos="2775"/>
        </w:tabs>
      </w:pPr>
      <w:r>
        <w:tab/>
      </w:r>
      <w:r>
        <w:tab/>
      </w:r>
    </w:p>
    <w:p w:rsidR="00ED6A4A" w:rsidRDefault="00ED6A4A" w:rsidP="00ED6A4A">
      <w:pPr>
        <w:tabs>
          <w:tab w:val="left" w:pos="2775"/>
        </w:tabs>
      </w:pPr>
    </w:p>
    <w:p w:rsidR="00ED6A4A" w:rsidRDefault="00ED6A4A" w:rsidP="00ED6A4A">
      <w:pPr>
        <w:tabs>
          <w:tab w:val="left" w:pos="2775"/>
        </w:tabs>
      </w:pPr>
    </w:p>
    <w:p w:rsidR="00ED6A4A" w:rsidRDefault="00ED6A4A" w:rsidP="00ED6A4A">
      <w:pPr>
        <w:tabs>
          <w:tab w:val="left" w:pos="2775"/>
        </w:tabs>
      </w:pPr>
    </w:p>
    <w:p w:rsidR="00ED6A4A" w:rsidRDefault="00ED6A4A" w:rsidP="00ED6A4A">
      <w:pPr>
        <w:tabs>
          <w:tab w:val="left" w:pos="2775"/>
        </w:tabs>
      </w:pPr>
    </w:p>
    <w:p w:rsidR="00ED6A4A" w:rsidRDefault="00ED6A4A" w:rsidP="00ED6A4A">
      <w:pPr>
        <w:tabs>
          <w:tab w:val="left" w:pos="2775"/>
        </w:tabs>
      </w:pPr>
    </w:p>
    <w:p w:rsidR="00ED6A4A" w:rsidRDefault="00ED6A4A" w:rsidP="00ED6A4A">
      <w:pPr>
        <w:tabs>
          <w:tab w:val="left" w:pos="2775"/>
        </w:tabs>
      </w:pPr>
    </w:p>
    <w:p w:rsidR="00ED6A4A" w:rsidRDefault="00ED6A4A" w:rsidP="00ED6A4A">
      <w:pPr>
        <w:tabs>
          <w:tab w:val="left" w:pos="2775"/>
        </w:tabs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ORGANIZACJA DOWOZÓW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  ROKU SZKOLNYM 2016/2017 Z MIEJSCOWO</w:t>
      </w:r>
      <w:r w:rsidR="008C3752">
        <w:rPr>
          <w:rFonts w:ascii="Times New Roman" w:hAnsi="Times New Roman" w:cs="Times New Roman"/>
          <w:b/>
          <w:bCs/>
          <w:sz w:val="24"/>
          <w:szCs w:val="24"/>
        </w:rPr>
        <w:t>ŚCI: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Wielis</w:t>
      </w:r>
      <w:r w:rsidR="008C3752">
        <w:rPr>
          <w:rFonts w:ascii="Times New Roman" w:hAnsi="Times New Roman" w:cs="Times New Roman"/>
          <w:b/>
          <w:bCs/>
          <w:sz w:val="24"/>
          <w:szCs w:val="24"/>
        </w:rPr>
        <w:t>ławice, Bronowice</w:t>
      </w:r>
      <w:r>
        <w:rPr>
          <w:rFonts w:ascii="Times New Roman" w:hAnsi="Times New Roman" w:cs="Times New Roman"/>
          <w:b/>
          <w:bCs/>
          <w:sz w:val="24"/>
          <w:szCs w:val="24"/>
        </w:rPr>
        <w:t>,  Strzelce Kraj .</w:t>
      </w:r>
    </w:p>
    <w:p w:rsidR="00ED6A4A" w:rsidRDefault="008C3752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Puszczykowo</w:t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>, Wilanów,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Dowóz                   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00 – Strzelce Kraj d.a.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20 – Puszczykowo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24 – Wilanów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29 -  Wielislawice w.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                           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32 -  Bronowice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40 – Wielis</w:t>
      </w:r>
      <w:r>
        <w:rPr>
          <w:rFonts w:ascii="Times New Roman" w:hAnsi="Times New Roman" w:cs="Times New Roman"/>
          <w:b/>
          <w:bCs/>
          <w:sz w:val="24"/>
          <w:szCs w:val="24"/>
        </w:rPr>
        <w:t>ławice PSP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45 – Wielis</w:t>
      </w:r>
      <w:r>
        <w:rPr>
          <w:rFonts w:ascii="Times New Roman" w:hAnsi="Times New Roman" w:cs="Times New Roman"/>
          <w:b/>
          <w:bCs/>
          <w:sz w:val="24"/>
          <w:szCs w:val="24"/>
        </w:rPr>
        <w:t>ławice w.</w:t>
      </w:r>
    </w:p>
    <w:p w:rsidR="00ED6A4A" w:rsidRDefault="00361701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48 - Bronowice</w:t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53 – Strzelce SOSW</w:t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7. 55 – Strzelce Gimnazjum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8. 00 –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Odwóz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35 - 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37 – Strzelce SOSW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40 – Strzelce Gimnazjum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45 - Bronowice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55 – Wielis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ławice PSP     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12. 58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- Wielis</w:t>
      </w:r>
      <w:r>
        <w:rPr>
          <w:rFonts w:ascii="Times New Roman" w:hAnsi="Times New Roman" w:cs="Times New Roman"/>
          <w:b/>
          <w:bCs/>
          <w:sz w:val="24"/>
          <w:szCs w:val="24"/>
        </w:rPr>
        <w:t>ławice w.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05 -  Wilanów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10– Puszczykowo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20 – Wielis</w:t>
      </w:r>
      <w:r>
        <w:rPr>
          <w:rFonts w:ascii="Times New Roman" w:hAnsi="Times New Roman" w:cs="Times New Roman"/>
          <w:b/>
          <w:bCs/>
          <w:sz w:val="24"/>
          <w:szCs w:val="24"/>
        </w:rPr>
        <w:t>ławice PSP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13. 25 – Bronowice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35 – Strzelce – zajezdnia PKS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Odwóz II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20 – Strzelce -zajezdnia PKS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23 – Strzelce SOSW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25 – Strzelce Gimnazjum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14. 30 – Bronowice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35 – Wielis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ławice PSP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38 – Wielis</w:t>
      </w:r>
      <w:r>
        <w:rPr>
          <w:rFonts w:ascii="Times New Roman" w:hAnsi="Times New Roman" w:cs="Times New Roman"/>
          <w:b/>
          <w:bCs/>
          <w:sz w:val="24"/>
          <w:szCs w:val="24"/>
        </w:rPr>
        <w:t>ławice w.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14. 45 – Wilanów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50 – Puszczykowo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00 – Wielislawice PSP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15. 05 – Bronowice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15 – Strzelce – zajezdnia PKS</w:t>
      </w:r>
    </w:p>
    <w:p w:rsidR="00ED6A4A" w:rsidRDefault="00ED6A4A" w:rsidP="00ED6A4A">
      <w:pPr>
        <w:tabs>
          <w:tab w:val="left" w:pos="2775"/>
        </w:tabs>
      </w:pPr>
    </w:p>
    <w:p w:rsidR="00ED6A4A" w:rsidRDefault="00ED6A4A" w:rsidP="00ED6A4A">
      <w:pPr>
        <w:tabs>
          <w:tab w:val="left" w:pos="2775"/>
        </w:tabs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ORGANIZACJA DOWOZÓW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  ROKU SZKOLNYM 2016/2017 Z MIEJSCOWO</w:t>
      </w:r>
      <w:r w:rsidR="008C3752">
        <w:rPr>
          <w:rFonts w:ascii="Times New Roman" w:hAnsi="Times New Roman" w:cs="Times New Roman"/>
          <w:b/>
          <w:bCs/>
          <w:sz w:val="24"/>
          <w:szCs w:val="24"/>
        </w:rPr>
        <w:t>ŚCI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6A4A" w:rsidRPr="00ED6A4A" w:rsidRDefault="008C3752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Wełmin, Przyłęg</w:t>
      </w:r>
      <w:r w:rsidR="00ED6A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Brzoza</w:t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>, Strzelce Kraj.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Dowóz                  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05 – Strzelce Kraj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15 – We</w:t>
      </w:r>
      <w:r>
        <w:rPr>
          <w:rFonts w:ascii="Times New Roman" w:hAnsi="Times New Roman" w:cs="Times New Roman"/>
          <w:b/>
          <w:bCs/>
          <w:sz w:val="24"/>
          <w:szCs w:val="24"/>
        </w:rPr>
        <w:t>łmin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7. 25 – Przy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łęg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30 – Brzoza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35 – Strzelce PSP Nr. 1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38 – Przedszkole ul. Saperów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40 – Strzelce PSP ul. Zachodnia - Tymczasowo SOSW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45 – S</w:t>
      </w:r>
      <w:r w:rsidR="003617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trzelce SOSW- Tymczasowo PSP Nr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ul. Zachodnia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7. 48 – Strzelce Gimnazjum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Odwóz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15 -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20 – PSP Nr.1 u. Zachodnia - Tymczasowo SOSW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28 – Strzelce PSP  Nr.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30–  Przedszkole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ul. Saperów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35 – S</w:t>
      </w:r>
      <w:r w:rsidR="003617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trzelce SOSW- Tymczasowo PSP Nr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ul. Zachodnia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40 – Strzelce Gimnazjum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50 - Brzoza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55 – Przy</w:t>
      </w:r>
      <w:r>
        <w:rPr>
          <w:rFonts w:ascii="Times New Roman" w:hAnsi="Times New Roman" w:cs="Times New Roman"/>
          <w:b/>
          <w:bCs/>
          <w:sz w:val="24"/>
          <w:szCs w:val="24"/>
        </w:rPr>
        <w:t>łęg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00 - We</w:t>
      </w:r>
      <w:r>
        <w:rPr>
          <w:rFonts w:ascii="Times New Roman" w:hAnsi="Times New Roman" w:cs="Times New Roman"/>
          <w:b/>
          <w:bCs/>
          <w:sz w:val="24"/>
          <w:szCs w:val="24"/>
        </w:rPr>
        <w:t>łmin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13. 15 - Strzelce – zajezdnia PKS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Odowóz  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15 -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20 - Strzelce PSP Nr.1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25 - Strzelce SOSW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30 – Strzelce Gimnazjum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40 – Brzoza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45 – Przy</w:t>
      </w:r>
      <w:r>
        <w:rPr>
          <w:rFonts w:ascii="Times New Roman" w:hAnsi="Times New Roman" w:cs="Times New Roman"/>
          <w:b/>
          <w:bCs/>
          <w:sz w:val="24"/>
          <w:szCs w:val="24"/>
        </w:rPr>
        <w:t>łęg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50 - We</w:t>
      </w:r>
      <w:r>
        <w:rPr>
          <w:rFonts w:ascii="Times New Roman" w:hAnsi="Times New Roman" w:cs="Times New Roman"/>
          <w:b/>
          <w:bCs/>
          <w:sz w:val="24"/>
          <w:szCs w:val="24"/>
        </w:rPr>
        <w:t>łmin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15. 05- Strzelce – zajezdnia PKS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ORGANIZACJA DOWOZÓW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  ROKU SZKOLNYM 2016/2017 Z MIEJSCOWO</w:t>
      </w:r>
      <w:r w:rsidR="008C3752">
        <w:rPr>
          <w:rFonts w:ascii="Times New Roman" w:hAnsi="Times New Roman" w:cs="Times New Roman"/>
          <w:b/>
          <w:bCs/>
          <w:sz w:val="24"/>
          <w:szCs w:val="24"/>
        </w:rPr>
        <w:t>ŚCI: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6A4A" w:rsidRDefault="008C3752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Sokólsko</w:t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Żabicko</w:t>
      </w:r>
      <w:r w:rsidR="00ED6A4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A4A">
        <w:rPr>
          <w:rFonts w:ascii="Times New Roman" w:hAnsi="Times New Roman" w:cs="Times New Roman"/>
          <w:b/>
          <w:bCs/>
          <w:sz w:val="24"/>
          <w:szCs w:val="24"/>
        </w:rPr>
        <w:t>Bobrówko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Dowóz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7. 15 – Sokólsko – kwatera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7. 20 - Sokólsko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7. 23 - Bobrówko - PSP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7. 30 - Jaros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ławsko                                                                                              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7. 35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Żabicko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7. 40 – Bobrówko -PSP –   zabiera do Gimnazjum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7. 53 – Strzelce SOSW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7. 55 – Strzelce Gimnazjum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8.00 – Strzelce Kraj. d.a.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8.05 – Strzelce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Odwóz I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2832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12.50 – Strzelce zajezdnia PKS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12. 53 – Strzelce SOSW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12. 55 – Strzelce Gimnazjum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13. 15 – Bobrówko PSP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13. 20 -  Sokólsko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13. 30 – </w:t>
      </w:r>
      <w:r>
        <w:rPr>
          <w:rFonts w:ascii="Times New Roman" w:hAnsi="Times New Roman" w:cs="Times New Roman"/>
          <w:b/>
          <w:bCs/>
          <w:sz w:val="24"/>
          <w:szCs w:val="24"/>
        </w:rPr>
        <w:t>Żabicko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13. 40 – Tuczno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13. 45 – Lubicz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14. 00 – Strzelce zajezdnia PKS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Odwóz II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2832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14.25 – Strzelce zajezdnia PKS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14. 30 – Strzelce Kraj. d.a.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14. 33 – Strzelce SOSW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14. 35 – Strzelce Gimnazjum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14. 40 – Bronowice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14. 45 – Sokólsko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15. 00 – Bobrówko PSP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15. 05 – </w:t>
      </w:r>
      <w:r>
        <w:rPr>
          <w:rFonts w:ascii="Times New Roman" w:hAnsi="Times New Roman" w:cs="Times New Roman"/>
          <w:b/>
          <w:bCs/>
          <w:sz w:val="24"/>
          <w:szCs w:val="24"/>
        </w:rPr>
        <w:t>Żabicko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15. 10 – Jaros</w:t>
      </w:r>
      <w:r>
        <w:rPr>
          <w:rFonts w:ascii="Times New Roman" w:hAnsi="Times New Roman" w:cs="Times New Roman"/>
          <w:b/>
          <w:bCs/>
          <w:sz w:val="24"/>
          <w:szCs w:val="24"/>
        </w:rPr>
        <w:t>ławsko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15. 25 – Sokólsko – kwatera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ORGANIZACJA DOWOZÓW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  ROKU SZKOLNYM 2016/2017 Z MIEJSCOWO</w:t>
      </w:r>
      <w:r w:rsidR="008C3752">
        <w:rPr>
          <w:rFonts w:ascii="Times New Roman" w:hAnsi="Times New Roman" w:cs="Times New Roman"/>
          <w:b/>
          <w:bCs/>
          <w:sz w:val="24"/>
          <w:szCs w:val="24"/>
        </w:rPr>
        <w:t>ŚCI: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Tuczno , Lubicz , Lipie Góry  , Strzelce Kraj.</w:t>
      </w:r>
    </w:p>
    <w:p w:rsidR="008C3752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8C3752">
      <w:pPr>
        <w:autoSpaceDE w:val="0"/>
        <w:autoSpaceDN w:val="0"/>
        <w:adjustRightInd w:val="0"/>
        <w:spacing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Dowóz                   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15 – Lubicz - Kwatera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20 – Tuczno PSP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23 – Lubicz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28 -  Lipie Góry                 - Gimnazjum i przedszkole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30 -  Lipie Góry Kolonia  -  Gimnazjum i przedszkole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                                                                           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35 -  Czy</w:t>
      </w:r>
      <w:r>
        <w:rPr>
          <w:rFonts w:ascii="Times New Roman" w:hAnsi="Times New Roman" w:cs="Times New Roman"/>
          <w:b/>
          <w:bCs/>
          <w:sz w:val="24"/>
          <w:szCs w:val="24"/>
        </w:rPr>
        <w:t>żewo                     - Gimnazjum i przedszkole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45 – Str</w:t>
      </w:r>
      <w:r w:rsidR="00361701">
        <w:rPr>
          <w:rFonts w:ascii="Times New Roman" w:hAnsi="Times New Roman" w:cs="Times New Roman"/>
          <w:b/>
          <w:bCs/>
          <w:sz w:val="24"/>
          <w:szCs w:val="24"/>
          <w:lang w:val="en-US"/>
        </w:rPr>
        <w:t>zelce SOSW -  Tymczasowo PSP Nr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 ul. Zachodnia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47 – Strzelce Gimnazjum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52 – Przdszkole ul. Saperów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Lipie Góry i Czy</w:t>
      </w:r>
      <w:r>
        <w:rPr>
          <w:rFonts w:ascii="Times New Roman" w:hAnsi="Times New Roman" w:cs="Times New Roman"/>
          <w:b/>
          <w:bCs/>
          <w:sz w:val="24"/>
          <w:szCs w:val="24"/>
        </w:rPr>
        <w:t>żewo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8. 00 – Strzelce – zajezdnia PKS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D6A4A" w:rsidRDefault="008C3752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>Odwóz  II</w:t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D6A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20 - 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25 -  Strzelce SOSW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30– Strzelce Gimnazjum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37 – Czy</w:t>
      </w:r>
      <w:r>
        <w:rPr>
          <w:rFonts w:ascii="Times New Roman" w:hAnsi="Times New Roman" w:cs="Times New Roman"/>
          <w:b/>
          <w:bCs/>
          <w:sz w:val="24"/>
          <w:szCs w:val="24"/>
        </w:rPr>
        <w:t>żewo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14. 45 – Lipie Góry Kolonia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14. 48 – Lipie Góry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50 -  Lubicz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55 – Tuczno</w:t>
      </w:r>
    </w:p>
    <w:p w:rsidR="00ED6A4A" w:rsidRDefault="00ED6A4A" w:rsidP="00ED6A4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15 – Lubicz Kwatera</w:t>
      </w:r>
    </w:p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Pr="00ED6A4A" w:rsidRDefault="00ED6A4A" w:rsidP="00ED6A4A"/>
    <w:p w:rsidR="00ED6A4A" w:rsidRDefault="00ED6A4A" w:rsidP="00ED6A4A"/>
    <w:p w:rsidR="00ED6A4A" w:rsidRDefault="00ED6A4A" w:rsidP="00ED6A4A">
      <w:pPr>
        <w:tabs>
          <w:tab w:val="left" w:pos="2940"/>
        </w:tabs>
      </w:pPr>
      <w:r>
        <w:tab/>
      </w:r>
      <w:r>
        <w:tab/>
      </w:r>
    </w:p>
    <w:p w:rsidR="00ED6A4A" w:rsidRDefault="00ED6A4A" w:rsidP="00ED6A4A">
      <w:pPr>
        <w:tabs>
          <w:tab w:val="left" w:pos="2940"/>
        </w:tabs>
      </w:pPr>
    </w:p>
    <w:p w:rsidR="00ED6A4A" w:rsidRDefault="00ED6A4A" w:rsidP="00ED6A4A">
      <w:pPr>
        <w:tabs>
          <w:tab w:val="left" w:pos="2940"/>
        </w:tabs>
      </w:pPr>
    </w:p>
    <w:p w:rsidR="00ED6A4A" w:rsidRDefault="00ED6A4A" w:rsidP="00ED6A4A">
      <w:pPr>
        <w:tabs>
          <w:tab w:val="left" w:pos="2940"/>
        </w:tabs>
      </w:pPr>
    </w:p>
    <w:p w:rsidR="00ED6A4A" w:rsidRDefault="00ED6A4A" w:rsidP="00ED6A4A">
      <w:pPr>
        <w:tabs>
          <w:tab w:val="left" w:pos="2940"/>
        </w:tabs>
      </w:pPr>
    </w:p>
    <w:p w:rsidR="00ED6A4A" w:rsidRDefault="00ED6A4A" w:rsidP="00ED6A4A">
      <w:pPr>
        <w:tabs>
          <w:tab w:val="left" w:pos="2940"/>
        </w:tabs>
      </w:pPr>
    </w:p>
    <w:p w:rsidR="00ED6A4A" w:rsidRDefault="00ED6A4A" w:rsidP="00ED6A4A">
      <w:pPr>
        <w:tabs>
          <w:tab w:val="left" w:pos="2940"/>
        </w:tabs>
      </w:pPr>
    </w:p>
    <w:p w:rsidR="00ED6A4A" w:rsidRDefault="00ED6A4A" w:rsidP="00ED6A4A">
      <w:pPr>
        <w:tabs>
          <w:tab w:val="left" w:pos="2940"/>
        </w:tabs>
      </w:pPr>
    </w:p>
    <w:p w:rsidR="00ED6A4A" w:rsidRDefault="00ED6A4A" w:rsidP="00ED6A4A">
      <w:pPr>
        <w:tabs>
          <w:tab w:val="left" w:pos="2940"/>
        </w:tabs>
      </w:pPr>
    </w:p>
    <w:p w:rsidR="00ED6A4A" w:rsidRDefault="00ED6A4A" w:rsidP="00ED6A4A">
      <w:pPr>
        <w:tabs>
          <w:tab w:val="left" w:pos="2940"/>
        </w:tabs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ORGANIZACJA DOWOZÓW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  ROKU SZKOLNYM 2016/2017 Z MIEJSCOWO</w:t>
      </w:r>
      <w:r>
        <w:rPr>
          <w:rFonts w:ascii="Times New Roman" w:hAnsi="Times New Roman" w:cs="Times New Roman"/>
          <w:b/>
          <w:bCs/>
          <w:sz w:val="24"/>
          <w:szCs w:val="24"/>
        </w:rPr>
        <w:t>ŚCI: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Sid</w:t>
      </w:r>
      <w:r>
        <w:rPr>
          <w:rFonts w:ascii="Times New Roman" w:hAnsi="Times New Roman" w:cs="Times New Roman"/>
          <w:b/>
          <w:bCs/>
          <w:sz w:val="24"/>
          <w:szCs w:val="24"/>
        </w:rPr>
        <w:t>łów, Gardzko, Strzelce Kraj.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alibri" w:hAnsi="Calibri" w:cs="Calibri"/>
          <w:lang w:val="en-US"/>
        </w:rPr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Dowóz : BIS – Gimnazjum i Przedszkole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alibri" w:hAnsi="Calibri" w:cs="Calibri"/>
          <w:lang w:val="en-US"/>
        </w:rPr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35 – Strzelce Kraj ., d.a.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45 – Gardzko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50 – Sid</w:t>
      </w:r>
      <w:r>
        <w:rPr>
          <w:rFonts w:ascii="Times New Roman" w:hAnsi="Times New Roman" w:cs="Times New Roman"/>
          <w:b/>
          <w:bCs/>
          <w:sz w:val="24"/>
          <w:szCs w:val="24"/>
        </w:rPr>
        <w:t>łów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53 – Strzelce SOSW – Tymczsowo PSP Nr.1 ul. Zachodnia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55 – Strzelce Gimnazjum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58 – Strzelce Kraj , d.a.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8. 05 – Strzelce - zajezdnia PKS</w:t>
      </w: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P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3752">
        <w:rPr>
          <w:rFonts w:ascii="Times New Roman" w:hAnsi="Times New Roman" w:cs="Times New Roman"/>
          <w:b/>
          <w:sz w:val="24"/>
          <w:szCs w:val="24"/>
          <w:lang w:val="en-US"/>
        </w:rPr>
        <w:t>ORGANIZACJA DOWOZÓW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  ROKU SZKOLNYM 2016/2017 Z MIEJSCOWO</w:t>
      </w:r>
      <w:r>
        <w:rPr>
          <w:rFonts w:ascii="Times New Roman" w:hAnsi="Times New Roman" w:cs="Times New Roman"/>
          <w:b/>
          <w:bCs/>
          <w:sz w:val="24"/>
          <w:szCs w:val="24"/>
        </w:rPr>
        <w:t>ŚCI: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Sid</w:t>
      </w:r>
      <w:r>
        <w:rPr>
          <w:rFonts w:ascii="Times New Roman" w:hAnsi="Times New Roman" w:cs="Times New Roman"/>
          <w:b/>
          <w:bCs/>
          <w:sz w:val="24"/>
          <w:szCs w:val="24"/>
        </w:rPr>
        <w:t>łów, Gardzko, Strzelce Kraj.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Dowóz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30 – Gardzko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33 – Sid</w:t>
      </w:r>
      <w:r>
        <w:rPr>
          <w:rFonts w:ascii="Times New Roman" w:hAnsi="Times New Roman" w:cs="Times New Roman"/>
          <w:b/>
          <w:bCs/>
          <w:sz w:val="24"/>
          <w:szCs w:val="24"/>
        </w:rPr>
        <w:t>łów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37 -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PSP Nr. 1 ul. Zachodnia -Tymczasowo SOSW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40 – Strzelce PSP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Nr.1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45 – Przedszkole ul. Saperów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55 – Strzelce – Zajezdnia PKS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Odwóz I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15 - 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20 -  PSP Nr.1 ul. Zachodnia- Tymczasowo SOSW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25 – Strzelce PSP Nr.1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12. 28 – Przedszkole ul. Saperów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30 -  Strzelce SOSW -Tymczasowo PSP Nr.1 ul. Zachodnia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33– Strzelce Gimnazjum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40 – S</w:t>
      </w:r>
      <w:r>
        <w:rPr>
          <w:rFonts w:ascii="Times New Roman" w:hAnsi="Times New Roman" w:cs="Times New Roman"/>
          <w:b/>
          <w:bCs/>
          <w:sz w:val="24"/>
          <w:szCs w:val="24"/>
        </w:rPr>
        <w:t>ławno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12. 50 – Strzelce PSP Nr.1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12. 53–  Przedszkole ul. Saperów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57 -  PSP Nr.1 ul. Zachodnia - Tymczasowo SOSW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00 – Strzelce SOSW - Tymczasowo  PSP Nr.1 ul. Zachodnia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05 – Strzelce Gimnazjum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10 – Sid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łów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15 – Gardzko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13. 25 – Strzelce zajezdnia PKS    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Odwóz II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15 – Strzelce – zajezdnia PKS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20 - Strzelce PSP Nr.1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25 - Strzelce SOSW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30 - Strzelce Gimnazjum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40 - S</w:t>
      </w:r>
      <w:r>
        <w:rPr>
          <w:rFonts w:ascii="Times New Roman" w:hAnsi="Times New Roman" w:cs="Times New Roman"/>
          <w:b/>
          <w:bCs/>
          <w:sz w:val="24"/>
          <w:szCs w:val="24"/>
        </w:rPr>
        <w:t>ławno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50 - Strzelce PSP Nr.1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55 - Strzelce SOSW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58 - Strzelce Gimnazjum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10 - Sid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łów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15 – Gardzko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15. 25 - Strzelce zajezdnia PKS    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tabs>
          <w:tab w:val="left" w:pos="294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ORGANIZACJA DOWOZÓW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  ROKU SZKOLNYM 2016/2017 Z MIEJSCOWO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ŚCI: </w:t>
      </w:r>
    </w:p>
    <w:p w:rsidR="008C3752" w:rsidRP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Danków, Buszów,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Machary, Bobrówko</w:t>
      </w:r>
      <w:r w:rsidR="007564C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 Strzelce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Dowóz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6. 50 – Strzelce Kraj. d.a.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05 – Danków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15 – Buszów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20 -  Machary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30 -  Bobrówko PSP 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35 -  Sokólsko  -    zabiera do Gimnazjum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45 -  Strzelce SOSW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50 -  Strzelce Gimnazjum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8. 00 - 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                                                                                                                 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Odwóz I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55 – Strzelce – zajezdnia PKS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58 – Strzelce SOSW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00 – Strzelce Gimnazjum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13. 05 – Bronowice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10 – Sokólsko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20 – Bobrówko PSP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13. 25 – Machary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13. 35 – Buszów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13. 45 - Danków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00 – Strzelce – Zajezdnia PKS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Odwóz 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30 - 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35 -  Strzelce SOSW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40– Strzelce Gimnazjum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45 – Bronowice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50 – Sokólsko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00 – Bobrówko PSP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05 – Machary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10 – Buszów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15 – Danków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15. 30 – Strzelce – zajezdnia PKS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ORGANIZACJA DOWOZÓW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  ROKU SZKOLNYM 2016/2017 Z MIEJSCOWO</w:t>
      </w:r>
      <w:r>
        <w:rPr>
          <w:rFonts w:ascii="Times New Roman" w:hAnsi="Times New Roman" w:cs="Times New Roman"/>
          <w:b/>
          <w:bCs/>
          <w:sz w:val="24"/>
          <w:szCs w:val="24"/>
        </w:rPr>
        <w:t>ŚCI: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ługie, Licheń, Strzelce Kraj .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Calibri" w:hAnsi="Calibri" w:cs="Calibri"/>
          <w:lang w:val="en-US"/>
        </w:rPr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Dowóz             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lang w:val="en-US"/>
        </w:rPr>
      </w:pP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00– Strzelce – zajezdnia PKS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20 – D</w:t>
      </w:r>
      <w:r>
        <w:rPr>
          <w:rFonts w:ascii="Times New Roman" w:hAnsi="Times New Roman" w:cs="Times New Roman"/>
          <w:b/>
          <w:bCs/>
          <w:sz w:val="24"/>
          <w:szCs w:val="24"/>
        </w:rPr>
        <w:t>ługie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28 – Liche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7. 35 -  PSP Nr. 1 ul. Zachodnia – Tymczasowo SOSW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40 -  Strzelce – PSP  Nr.1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                                                                          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42 -  Przedszkole ul. Saperów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45  - Strzelce SOSW -  Tymczasowo PSP Nr. 1 ul. Zachodnia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7. 47 – Strzelce Gimnazjum </w:t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7. 55 –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Odwóz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15 -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20 – PSP Nr. 1 ul. Zachodnia– Tymczasowo SOSW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25 – Strzelce - PSP  Nr.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12. 30 - Przedszkole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ul. Saperów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35 – Strzelce SOSW - Tymczasowo PSP Nr. 1 ul. Zachodnia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12. 40 – Strzelce Gimnazjum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12. 50 – Liche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13. 00 - Długie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13. 20 – Strzelce – zajezdnia PKS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Odwóz 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8C3752" w:rsidRDefault="008C3752" w:rsidP="008C375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15 - Strzelce – zajezdnia PKS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20 – Strzelce - PSP  Nr.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25 – Strzelce SOSW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14. 30 – Strzelce Gimnazjum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14. 40 – Liche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14. 50 - Długie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15. 10 – Strzelce – zajezdnia PKS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D6A4A" w:rsidRPr="00ED6A4A" w:rsidRDefault="008C3752" w:rsidP="008C3752">
      <w:pPr>
        <w:tabs>
          <w:tab w:val="left" w:pos="2940"/>
        </w:tabs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sectPr w:rsidR="00ED6A4A" w:rsidRPr="00ED6A4A" w:rsidSect="00C955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E58" w:rsidRDefault="001F2E58" w:rsidP="00ED6A4A">
      <w:pPr>
        <w:spacing w:line="240" w:lineRule="auto"/>
      </w:pPr>
      <w:r>
        <w:separator/>
      </w:r>
    </w:p>
  </w:endnote>
  <w:endnote w:type="continuationSeparator" w:id="1">
    <w:p w:rsidR="001F2E58" w:rsidRDefault="001F2E58" w:rsidP="00ED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E58" w:rsidRDefault="001F2E58" w:rsidP="00ED6A4A">
      <w:pPr>
        <w:spacing w:line="240" w:lineRule="auto"/>
      </w:pPr>
      <w:r>
        <w:separator/>
      </w:r>
    </w:p>
  </w:footnote>
  <w:footnote w:type="continuationSeparator" w:id="1">
    <w:p w:rsidR="001F2E58" w:rsidRDefault="001F2E58" w:rsidP="00ED6A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B875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A4A"/>
    <w:rsid w:val="000F0B11"/>
    <w:rsid w:val="001938AE"/>
    <w:rsid w:val="001F2E58"/>
    <w:rsid w:val="002303FA"/>
    <w:rsid w:val="002A2BC7"/>
    <w:rsid w:val="002A56DE"/>
    <w:rsid w:val="002C161B"/>
    <w:rsid w:val="003100F4"/>
    <w:rsid w:val="0031521B"/>
    <w:rsid w:val="00327162"/>
    <w:rsid w:val="00361701"/>
    <w:rsid w:val="003D66F1"/>
    <w:rsid w:val="003E3D30"/>
    <w:rsid w:val="0043736B"/>
    <w:rsid w:val="0044182F"/>
    <w:rsid w:val="00465F8C"/>
    <w:rsid w:val="005039EA"/>
    <w:rsid w:val="00530AFB"/>
    <w:rsid w:val="00555DE0"/>
    <w:rsid w:val="007265C6"/>
    <w:rsid w:val="00727B82"/>
    <w:rsid w:val="007564C2"/>
    <w:rsid w:val="00773C7F"/>
    <w:rsid w:val="007C4EFC"/>
    <w:rsid w:val="007F10EB"/>
    <w:rsid w:val="00841D91"/>
    <w:rsid w:val="00886F30"/>
    <w:rsid w:val="008C3752"/>
    <w:rsid w:val="00982F1E"/>
    <w:rsid w:val="009F2EF7"/>
    <w:rsid w:val="00A179CB"/>
    <w:rsid w:val="00A21B08"/>
    <w:rsid w:val="00B00305"/>
    <w:rsid w:val="00B62C3D"/>
    <w:rsid w:val="00B70D3D"/>
    <w:rsid w:val="00B73ECF"/>
    <w:rsid w:val="00BC5C64"/>
    <w:rsid w:val="00BE4909"/>
    <w:rsid w:val="00CA493A"/>
    <w:rsid w:val="00CC35DD"/>
    <w:rsid w:val="00D64495"/>
    <w:rsid w:val="00DA79F6"/>
    <w:rsid w:val="00DF1730"/>
    <w:rsid w:val="00E02A62"/>
    <w:rsid w:val="00ED6A4A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1830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</dc:creator>
  <cp:lastModifiedBy>kwiatkowska</cp:lastModifiedBy>
  <cp:revision>3</cp:revision>
  <cp:lastPrinted>2016-08-31T06:31:00Z</cp:lastPrinted>
  <dcterms:created xsi:type="dcterms:W3CDTF">2016-08-31T05:46:00Z</dcterms:created>
  <dcterms:modified xsi:type="dcterms:W3CDTF">2016-08-31T07:20:00Z</dcterms:modified>
</cp:coreProperties>
</file>